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020C29">
      <w:r>
        <w:t xml:space="preserve">FCHS HONOR CODE PLEDGE: __________________________________ BLOCK: _____ DATE: __________ </w:t>
      </w:r>
    </w:p>
    <w:p w:rsidR="00020C29" w:rsidRPr="00020C29" w:rsidRDefault="00020C29">
      <w:pPr>
        <w:rPr>
          <w:b/>
        </w:rPr>
      </w:pPr>
      <w:r w:rsidRPr="00020C29">
        <w:rPr>
          <w:b/>
        </w:rPr>
        <w:t xml:space="preserve">NOTES ON THE </w:t>
      </w:r>
      <w:r w:rsidR="008C050B">
        <w:rPr>
          <w:b/>
        </w:rPr>
        <w:t>RISE OF JEFFERSONIAN DEMOCRACY, 1796 - 1808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0C29" w:rsidTr="00020C29">
        <w:tc>
          <w:tcPr>
            <w:tcW w:w="4788" w:type="dxa"/>
          </w:tcPr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1.  Title Frame: </w:t>
            </w: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2.  </w:t>
            </w:r>
            <w:r w:rsidR="008C050B">
              <w:rPr>
                <w:b/>
              </w:rPr>
              <w:t xml:space="preserve">Who was elected President in 1796, succeeding George Washington? </w:t>
            </w: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3.  </w:t>
            </w:r>
            <w:r w:rsidR="008C050B">
              <w:rPr>
                <w:b/>
              </w:rPr>
              <w:t xml:space="preserve">Provide three (3) important characteristics of the Federalist Party here. </w:t>
            </w: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>
            <w:r>
              <w:t>A.</w:t>
            </w:r>
          </w:p>
          <w:p w:rsidR="00020C29" w:rsidRDefault="00020C29"/>
          <w:p w:rsidR="00020C29" w:rsidRDefault="00020C29">
            <w:r>
              <w:t>B.</w:t>
            </w:r>
          </w:p>
          <w:p w:rsidR="00020C29" w:rsidRDefault="00020C29"/>
          <w:p w:rsidR="00020C29" w:rsidRDefault="00020C29">
            <w:r>
              <w:t>C.</w:t>
            </w:r>
          </w:p>
          <w:p w:rsidR="00020C29" w:rsidRDefault="00020C29"/>
        </w:tc>
      </w:tr>
      <w:tr w:rsidR="008C050B" w:rsidTr="00020C29">
        <w:tc>
          <w:tcPr>
            <w:tcW w:w="4788" w:type="dxa"/>
          </w:tcPr>
          <w:p w:rsidR="008C050B" w:rsidRDefault="008C050B">
            <w:pPr>
              <w:rPr>
                <w:b/>
              </w:rPr>
            </w:pPr>
            <w:r>
              <w:rPr>
                <w:b/>
              </w:rPr>
              <w:t xml:space="preserve">3B. Provide three (3) important characteristics of the Jeffersonian Republicans here. </w:t>
            </w: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Pr="003B234C" w:rsidRDefault="008C050B">
            <w:pPr>
              <w:rPr>
                <w:b/>
              </w:rPr>
            </w:pPr>
          </w:p>
        </w:tc>
        <w:tc>
          <w:tcPr>
            <w:tcW w:w="4788" w:type="dxa"/>
          </w:tcPr>
          <w:p w:rsidR="008C050B" w:rsidRDefault="008C050B" w:rsidP="008C050B">
            <w:r>
              <w:t>A.</w:t>
            </w:r>
          </w:p>
          <w:p w:rsidR="008C050B" w:rsidRDefault="008C050B" w:rsidP="008C050B"/>
          <w:p w:rsidR="008C050B" w:rsidRDefault="008C050B" w:rsidP="008C050B">
            <w:r>
              <w:t>B.</w:t>
            </w:r>
          </w:p>
          <w:p w:rsidR="008C050B" w:rsidRDefault="008C050B" w:rsidP="008C050B"/>
          <w:p w:rsidR="008C050B" w:rsidRDefault="008C050B" w:rsidP="008C050B">
            <w:r>
              <w:t>C.</w:t>
            </w:r>
          </w:p>
        </w:tc>
      </w:tr>
      <w:tr w:rsidR="00020C29" w:rsidTr="00020C29">
        <w:tc>
          <w:tcPr>
            <w:tcW w:w="4788" w:type="dxa"/>
          </w:tcPr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4.  </w:t>
            </w:r>
            <w:r w:rsidR="008C050B">
              <w:rPr>
                <w:b/>
              </w:rPr>
              <w:t>Who were the two candidates in the Presidential election of 1796?  Who won?</w:t>
            </w: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>
            <w:r>
              <w:t>A.</w:t>
            </w:r>
          </w:p>
          <w:p w:rsidR="00020C29" w:rsidRDefault="00020C29"/>
          <w:p w:rsidR="00020C29" w:rsidRDefault="00020C29">
            <w:r>
              <w:t xml:space="preserve">B.  </w:t>
            </w:r>
          </w:p>
          <w:p w:rsidR="008C050B" w:rsidRDefault="008C050B"/>
          <w:p w:rsidR="008C050B" w:rsidRDefault="008C050B">
            <w:r>
              <w:t xml:space="preserve">Winner: </w:t>
            </w:r>
          </w:p>
          <w:p w:rsidR="008C050B" w:rsidRDefault="008C050B"/>
        </w:tc>
      </w:tr>
      <w:tr w:rsidR="00020C29" w:rsidTr="00020C29">
        <w:tc>
          <w:tcPr>
            <w:tcW w:w="4788" w:type="dxa"/>
          </w:tcPr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5. </w:t>
            </w:r>
            <w:r w:rsidR="008C050B">
              <w:rPr>
                <w:b/>
              </w:rPr>
              <w:t xml:space="preserve">Who had Federalist leader Alexander Hamilton favored for the Presidency?   Why didn’t he simply run for the office himself? </w:t>
            </w: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  <w:p w:rsidR="008C050B" w:rsidRDefault="008C050B"/>
          <w:p w:rsidR="008C050B" w:rsidRDefault="008C050B"/>
          <w:p w:rsidR="008C050B" w:rsidRDefault="008C050B"/>
          <w:p w:rsidR="008C050B" w:rsidRDefault="008C050B"/>
          <w:p w:rsidR="008C050B" w:rsidRDefault="008C050B"/>
          <w:p w:rsidR="008C050B" w:rsidRDefault="008C050B"/>
        </w:tc>
      </w:tr>
      <w:tr w:rsidR="00020C29" w:rsidTr="00020C29">
        <w:tc>
          <w:tcPr>
            <w:tcW w:w="4788" w:type="dxa"/>
          </w:tcPr>
          <w:p w:rsidR="00020C29" w:rsidRPr="003B234C" w:rsidRDefault="008C050B">
            <w:pPr>
              <w:rPr>
                <w:b/>
              </w:rPr>
            </w:pPr>
            <w:r>
              <w:rPr>
                <w:b/>
              </w:rPr>
              <w:t xml:space="preserve">6. Because of the peculiarities of the Electoral College in the 1796 race, who became President, and who became the Vice President? </w:t>
            </w:r>
          </w:p>
        </w:tc>
        <w:tc>
          <w:tcPr>
            <w:tcW w:w="4788" w:type="dxa"/>
          </w:tcPr>
          <w:p w:rsidR="00020C29" w:rsidRDefault="008C050B">
            <w:r>
              <w:t xml:space="preserve">POTUS: </w:t>
            </w:r>
          </w:p>
          <w:p w:rsidR="00020C29" w:rsidRDefault="00020C29"/>
          <w:p w:rsidR="00020C29" w:rsidRDefault="008C050B">
            <w:r>
              <w:t xml:space="preserve">VP: </w:t>
            </w:r>
          </w:p>
          <w:p w:rsidR="00020C29" w:rsidRDefault="00020C29"/>
          <w:p w:rsidR="00020C29" w:rsidRDefault="00020C29"/>
        </w:tc>
      </w:tr>
      <w:tr w:rsidR="00020C29" w:rsidTr="00020C29">
        <w:tc>
          <w:tcPr>
            <w:tcW w:w="4788" w:type="dxa"/>
          </w:tcPr>
          <w:p w:rsidR="008C050B" w:rsidRPr="003B234C" w:rsidRDefault="008C050B">
            <w:pPr>
              <w:rPr>
                <w:b/>
              </w:rPr>
            </w:pPr>
            <w:r>
              <w:rPr>
                <w:b/>
              </w:rPr>
              <w:t>7.  What were the three (3) major domestic events of John Adams Presidency, from 1797- 1801</w:t>
            </w:r>
          </w:p>
          <w:p w:rsidR="00020C29" w:rsidRPr="003B234C" w:rsidRDefault="00020C29">
            <w:pPr>
              <w:rPr>
                <w:b/>
              </w:rPr>
            </w:pPr>
          </w:p>
          <w:p w:rsidR="008C050B" w:rsidRPr="003B234C" w:rsidRDefault="008C050B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8C050B">
            <w:r>
              <w:t>1.</w:t>
            </w:r>
          </w:p>
          <w:p w:rsidR="008C050B" w:rsidRDefault="008C050B"/>
          <w:p w:rsidR="008C050B" w:rsidRDefault="008C050B">
            <w:r>
              <w:t>2.</w:t>
            </w:r>
          </w:p>
          <w:p w:rsidR="008C050B" w:rsidRDefault="008C050B"/>
          <w:p w:rsidR="008C050B" w:rsidRDefault="008C050B">
            <w:r>
              <w:t>3.</w:t>
            </w:r>
          </w:p>
        </w:tc>
      </w:tr>
      <w:tr w:rsidR="00020C29" w:rsidTr="00020C29">
        <w:tc>
          <w:tcPr>
            <w:tcW w:w="4788" w:type="dxa"/>
          </w:tcPr>
          <w:p w:rsidR="00020C29" w:rsidRDefault="00020C29" w:rsidP="008C050B">
            <w:pPr>
              <w:rPr>
                <w:b/>
              </w:rPr>
            </w:pPr>
            <w:r w:rsidRPr="003B234C">
              <w:rPr>
                <w:b/>
              </w:rPr>
              <w:lastRenderedPageBreak/>
              <w:t xml:space="preserve">8.  </w:t>
            </w:r>
            <w:r w:rsidR="008C050B">
              <w:rPr>
                <w:b/>
              </w:rPr>
              <w:t xml:space="preserve">Describe the XYZ Affair here.  Why were Americans so outraged upon hearing about this event? </w:t>
            </w:r>
          </w:p>
          <w:p w:rsidR="008C050B" w:rsidRDefault="008C050B" w:rsidP="008C050B">
            <w:pPr>
              <w:rPr>
                <w:b/>
              </w:rPr>
            </w:pPr>
          </w:p>
          <w:p w:rsidR="008C050B" w:rsidRDefault="008C050B" w:rsidP="008C050B">
            <w:pPr>
              <w:rPr>
                <w:b/>
              </w:rPr>
            </w:pPr>
          </w:p>
          <w:p w:rsidR="008C050B" w:rsidRDefault="008C050B" w:rsidP="008C050B">
            <w:pPr>
              <w:rPr>
                <w:b/>
              </w:rPr>
            </w:pPr>
          </w:p>
          <w:p w:rsidR="008C050B" w:rsidRPr="003B234C" w:rsidRDefault="008C050B" w:rsidP="008C050B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8C050B" w:rsidRDefault="00020C29" w:rsidP="008C050B">
            <w:pPr>
              <w:rPr>
                <w:b/>
              </w:rPr>
            </w:pPr>
            <w:r w:rsidRPr="003B234C">
              <w:rPr>
                <w:b/>
              </w:rPr>
              <w:t xml:space="preserve">9.  </w:t>
            </w:r>
            <w:r w:rsidR="008C050B">
              <w:rPr>
                <w:b/>
              </w:rPr>
              <w:t xml:space="preserve">How was the Quasi-War actually fought?  Why were Americans slow to anger against France and never determined to declare war? </w:t>
            </w:r>
          </w:p>
          <w:p w:rsidR="008C050B" w:rsidRDefault="008C050B" w:rsidP="008C050B">
            <w:pPr>
              <w:rPr>
                <w:b/>
              </w:rPr>
            </w:pPr>
          </w:p>
          <w:p w:rsidR="008C050B" w:rsidRDefault="008C050B" w:rsidP="008C050B">
            <w:pPr>
              <w:rPr>
                <w:b/>
              </w:rPr>
            </w:pPr>
          </w:p>
          <w:p w:rsidR="008C050B" w:rsidRDefault="008C050B" w:rsidP="008C050B">
            <w:pPr>
              <w:rPr>
                <w:b/>
              </w:rPr>
            </w:pPr>
          </w:p>
          <w:p w:rsidR="008C050B" w:rsidRDefault="008C050B" w:rsidP="008C050B">
            <w:pPr>
              <w:rPr>
                <w:b/>
              </w:rPr>
            </w:pPr>
          </w:p>
          <w:p w:rsidR="00020C29" w:rsidRPr="003B234C" w:rsidRDefault="00020C29" w:rsidP="008C050B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10.  </w:t>
            </w:r>
            <w:r w:rsidR="008C050B">
              <w:rPr>
                <w:b/>
              </w:rPr>
              <w:t xml:space="preserve">Why did John Adams sign the Alien Act and the Alien Enemy Acts into law, despite concerns over the laws’ constitutionality? </w:t>
            </w: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Pr="003B234C" w:rsidRDefault="008C050B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11.  </w:t>
            </w:r>
            <w:r w:rsidR="008C050B">
              <w:rPr>
                <w:b/>
              </w:rPr>
              <w:t xml:space="preserve">How did the Sedition Act violate the Constitution? </w:t>
            </w: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Pr="003B234C" w:rsidRDefault="008C050B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12.  </w:t>
            </w:r>
            <w:r w:rsidR="008C050B">
              <w:rPr>
                <w:b/>
              </w:rPr>
              <w:t xml:space="preserve">What did the Virginia and Kentucky Resolutions assert with regard to the nature of federal laws?  Why was it particularly difficult to accept this argument from James Madison? </w:t>
            </w:r>
          </w:p>
          <w:p w:rsidR="008C050B" w:rsidRDefault="008C050B">
            <w:pPr>
              <w:rPr>
                <w:b/>
              </w:rPr>
            </w:pPr>
          </w:p>
          <w:p w:rsidR="008C050B" w:rsidRPr="003B234C" w:rsidRDefault="008C050B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13.  </w:t>
            </w:r>
            <w:r w:rsidR="008C050B">
              <w:rPr>
                <w:b/>
              </w:rPr>
              <w:t xml:space="preserve">What happened during Fries Rebellion?  How did Adams manage this event?  Was he successful in putting down the uprising? </w:t>
            </w:r>
            <w:r w:rsidRPr="003B234C">
              <w:rPr>
                <w:b/>
              </w:rPr>
              <w:t xml:space="preserve"> </w:t>
            </w: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14.  </w:t>
            </w:r>
            <w:r w:rsidR="008C050B">
              <w:rPr>
                <w:b/>
              </w:rPr>
              <w:t xml:space="preserve">What war was ended by the Convention of 1800?   What nations agreed to the deal? </w:t>
            </w:r>
          </w:p>
          <w:p w:rsidR="008C050B" w:rsidRPr="003B234C" w:rsidRDefault="008C050B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8C050B" w:rsidRDefault="00020C29">
            <w:pPr>
              <w:rPr>
                <w:b/>
              </w:rPr>
            </w:pPr>
            <w:r w:rsidRPr="003B234C">
              <w:rPr>
                <w:b/>
              </w:rPr>
              <w:lastRenderedPageBreak/>
              <w:t xml:space="preserve">15.  </w:t>
            </w:r>
            <w:r w:rsidR="008C050B">
              <w:rPr>
                <w:b/>
              </w:rPr>
              <w:t xml:space="preserve">TITLE FRAME. </w:t>
            </w: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Pr="003B234C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16.  </w:t>
            </w:r>
            <w:r w:rsidR="008C050B">
              <w:rPr>
                <w:b/>
              </w:rPr>
              <w:t xml:space="preserve">What two candidates ran against one another in the Election of 1800?  Why was the Election so partisan and bitterly contested? </w:t>
            </w:r>
            <w:r w:rsidRPr="003B234C">
              <w:rPr>
                <w:b/>
              </w:rPr>
              <w:t xml:space="preserve"> </w:t>
            </w: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17.  </w:t>
            </w:r>
            <w:r w:rsidR="008C050B">
              <w:rPr>
                <w:b/>
              </w:rPr>
              <w:t xml:space="preserve">Describe the characteristics of Thomas Jefferson here: </w:t>
            </w: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Default="008C050B">
            <w:pPr>
              <w:rPr>
                <w:b/>
              </w:rPr>
            </w:pPr>
          </w:p>
          <w:p w:rsidR="008C050B" w:rsidRPr="003B234C" w:rsidRDefault="008C050B">
            <w:pPr>
              <w:rPr>
                <w:b/>
              </w:rPr>
            </w:pPr>
          </w:p>
          <w:p w:rsidR="00020C29" w:rsidRPr="003B234C" w:rsidRDefault="00020C29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9D322C">
            <w:r>
              <w:t>1.</w:t>
            </w:r>
          </w:p>
          <w:p w:rsidR="009D322C" w:rsidRDefault="009D322C"/>
          <w:p w:rsidR="009D322C" w:rsidRDefault="009D322C">
            <w:r>
              <w:t>2.</w:t>
            </w:r>
          </w:p>
          <w:p w:rsidR="009D322C" w:rsidRDefault="009D322C"/>
          <w:p w:rsidR="009D322C" w:rsidRDefault="009D322C">
            <w:r>
              <w:t>3.</w:t>
            </w:r>
          </w:p>
          <w:p w:rsidR="009D322C" w:rsidRDefault="009D322C"/>
          <w:p w:rsidR="009D322C" w:rsidRDefault="009D322C">
            <w:r>
              <w:t>4.</w:t>
            </w:r>
          </w:p>
          <w:p w:rsidR="009D322C" w:rsidRDefault="009D322C"/>
          <w:p w:rsidR="009D322C" w:rsidRDefault="009D322C">
            <w:r>
              <w:t>5.</w:t>
            </w:r>
          </w:p>
          <w:p w:rsidR="009D322C" w:rsidRDefault="009D322C"/>
        </w:tc>
      </w:tr>
      <w:tr w:rsidR="008C050B" w:rsidTr="00020C29">
        <w:tc>
          <w:tcPr>
            <w:tcW w:w="4788" w:type="dxa"/>
          </w:tcPr>
          <w:p w:rsidR="008C050B" w:rsidRDefault="009D322C">
            <w:pPr>
              <w:rPr>
                <w:b/>
              </w:rPr>
            </w:pPr>
            <w:r>
              <w:rPr>
                <w:b/>
              </w:rPr>
              <w:t xml:space="preserve">17B.  Describe the characteristics of John Adams here: 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Pr="003B234C" w:rsidRDefault="009D322C">
            <w:pPr>
              <w:rPr>
                <w:b/>
              </w:rPr>
            </w:pPr>
          </w:p>
        </w:tc>
        <w:tc>
          <w:tcPr>
            <w:tcW w:w="4788" w:type="dxa"/>
          </w:tcPr>
          <w:p w:rsidR="008C050B" w:rsidRDefault="009D322C">
            <w:r>
              <w:t>1.</w:t>
            </w:r>
          </w:p>
          <w:p w:rsidR="009D322C" w:rsidRDefault="009D322C"/>
          <w:p w:rsidR="009D322C" w:rsidRDefault="009D322C">
            <w:r>
              <w:t>2.</w:t>
            </w:r>
          </w:p>
          <w:p w:rsidR="009D322C" w:rsidRDefault="009D322C"/>
          <w:p w:rsidR="009D322C" w:rsidRDefault="009D322C">
            <w:r>
              <w:t>3.</w:t>
            </w:r>
          </w:p>
          <w:p w:rsidR="009D322C" w:rsidRDefault="009D322C"/>
          <w:p w:rsidR="009D322C" w:rsidRDefault="009D322C">
            <w:r>
              <w:t>4.</w:t>
            </w:r>
          </w:p>
          <w:p w:rsidR="009D322C" w:rsidRDefault="009D322C"/>
          <w:p w:rsidR="009D322C" w:rsidRDefault="009D322C">
            <w:r>
              <w:t xml:space="preserve">5. </w:t>
            </w:r>
          </w:p>
          <w:p w:rsidR="009D322C" w:rsidRDefault="009D322C"/>
        </w:tc>
      </w:tr>
      <w:tr w:rsidR="00020C29" w:rsidTr="00020C29">
        <w:tc>
          <w:tcPr>
            <w:tcW w:w="4788" w:type="dxa"/>
          </w:tcPr>
          <w:p w:rsidR="00947ECB" w:rsidRDefault="00020C29">
            <w:pPr>
              <w:rPr>
                <w:b/>
              </w:rPr>
            </w:pPr>
            <w:r w:rsidRPr="003B234C">
              <w:rPr>
                <w:b/>
              </w:rPr>
              <w:t xml:space="preserve">18.  </w:t>
            </w:r>
            <w:r w:rsidR="009D322C">
              <w:rPr>
                <w:b/>
              </w:rPr>
              <w:t xml:space="preserve">What did Jefferson state to promote unity in his first inaugural address? </w:t>
            </w:r>
          </w:p>
          <w:p w:rsidR="009D322C" w:rsidRDefault="009D322C">
            <w:pPr>
              <w:rPr>
                <w:b/>
              </w:rPr>
            </w:pPr>
          </w:p>
          <w:p w:rsidR="009D322C" w:rsidRPr="003B234C" w:rsidRDefault="009D322C">
            <w:pPr>
              <w:rPr>
                <w:b/>
              </w:rPr>
            </w:pPr>
          </w:p>
          <w:p w:rsidR="00947ECB" w:rsidRPr="003B234C" w:rsidRDefault="00947ECB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947ECB">
            <w:pPr>
              <w:rPr>
                <w:b/>
              </w:rPr>
            </w:pPr>
            <w:r w:rsidRPr="003B234C">
              <w:rPr>
                <w:b/>
              </w:rPr>
              <w:t xml:space="preserve">19.  </w:t>
            </w:r>
            <w:r w:rsidR="009D322C">
              <w:rPr>
                <w:b/>
              </w:rPr>
              <w:t xml:space="preserve">Describe Thomas Jefferson’s vision of America in the space provided here: 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Pr="003B234C" w:rsidRDefault="009D322C">
            <w:pPr>
              <w:rPr>
                <w:b/>
              </w:rPr>
            </w:pPr>
          </w:p>
          <w:p w:rsidR="00947ECB" w:rsidRPr="003B234C" w:rsidRDefault="00947ECB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9D322C" w:rsidTr="00020C29">
        <w:tc>
          <w:tcPr>
            <w:tcW w:w="4788" w:type="dxa"/>
          </w:tcPr>
          <w:p w:rsidR="009D322C" w:rsidRDefault="009D322C">
            <w:pPr>
              <w:rPr>
                <w:b/>
              </w:rPr>
            </w:pPr>
            <w:r>
              <w:rPr>
                <w:b/>
              </w:rPr>
              <w:lastRenderedPageBreak/>
              <w:t>19.  (</w:t>
            </w:r>
            <w:proofErr w:type="gramStart"/>
            <w:r w:rsidRPr="009D322C">
              <w:rPr>
                <w:i/>
              </w:rPr>
              <w:t>continued</w:t>
            </w:r>
            <w:proofErr w:type="gramEnd"/>
            <w:r w:rsidRPr="009D322C">
              <w:rPr>
                <w:i/>
              </w:rPr>
              <w:t>…</w:t>
            </w:r>
            <w:r>
              <w:rPr>
                <w:b/>
              </w:rPr>
              <w:t>)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  <w:r>
              <w:rPr>
                <w:b/>
              </w:rPr>
              <w:t xml:space="preserve">Describe Jefferson’s vision of America in the space provided here: 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Pr="003B234C" w:rsidRDefault="009D322C">
            <w:pPr>
              <w:rPr>
                <w:b/>
              </w:rPr>
            </w:pPr>
          </w:p>
        </w:tc>
        <w:tc>
          <w:tcPr>
            <w:tcW w:w="4788" w:type="dxa"/>
          </w:tcPr>
          <w:p w:rsidR="009D322C" w:rsidRDefault="009D322C"/>
        </w:tc>
      </w:tr>
      <w:tr w:rsidR="00020C29" w:rsidTr="00020C29">
        <w:tc>
          <w:tcPr>
            <w:tcW w:w="4788" w:type="dxa"/>
          </w:tcPr>
          <w:p w:rsidR="009D322C" w:rsidRDefault="00947ECB">
            <w:pPr>
              <w:rPr>
                <w:b/>
              </w:rPr>
            </w:pPr>
            <w:r w:rsidRPr="003B234C">
              <w:rPr>
                <w:b/>
              </w:rPr>
              <w:t xml:space="preserve">20.  </w:t>
            </w:r>
            <w:r w:rsidR="009D322C">
              <w:rPr>
                <w:b/>
              </w:rPr>
              <w:t xml:space="preserve">What was the significance of the </w:t>
            </w:r>
            <w:r w:rsidR="009D322C" w:rsidRPr="009D322C">
              <w:rPr>
                <w:b/>
                <w:i/>
              </w:rPr>
              <w:t xml:space="preserve">Marbury V. Madison </w:t>
            </w:r>
            <w:r w:rsidR="009D322C">
              <w:rPr>
                <w:b/>
              </w:rPr>
              <w:t xml:space="preserve">Supreme Court Ruling of 1803? </w:t>
            </w:r>
          </w:p>
          <w:p w:rsidR="009D322C" w:rsidRDefault="009D322C">
            <w:pPr>
              <w:rPr>
                <w:b/>
              </w:rPr>
            </w:pPr>
          </w:p>
          <w:p w:rsidR="00020C29" w:rsidRPr="003B234C" w:rsidRDefault="00947ECB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E22193" w:rsidRDefault="00E22193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Pr="003B234C" w:rsidRDefault="009D322C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9D322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21.  </w:t>
            </w:r>
            <w:r w:rsidR="009D322C">
              <w:rPr>
                <w:b/>
              </w:rPr>
              <w:t xml:space="preserve">How did Jefferson feel about government debt and the size of the United States of America’s federal government? </w:t>
            </w:r>
          </w:p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22.  </w:t>
            </w:r>
            <w:r w:rsidR="009D322C">
              <w:rPr>
                <w:b/>
              </w:rPr>
              <w:t xml:space="preserve">Jefferson raised a small navy to fight against pirates demanding tributes in the Mediterranean Sea.  Who were these pirates? </w:t>
            </w: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23.  </w:t>
            </w:r>
            <w:r w:rsidR="009D322C">
              <w:rPr>
                <w:b/>
              </w:rPr>
              <w:t xml:space="preserve">Why were Americans concerned when the Spanish sold the entire Louisiana Territory to France in the year 1800?  What was the United States greatest fear? </w:t>
            </w: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24.  </w:t>
            </w:r>
            <w:r w:rsidR="009D322C">
              <w:rPr>
                <w:b/>
              </w:rPr>
              <w:t xml:space="preserve">How much did the United States pay for the Louisiana Territory and what did we acquire for the price? 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Pr="003B234C" w:rsidRDefault="009D322C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9D322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25.  </w:t>
            </w:r>
            <w:r w:rsidR="009D322C">
              <w:rPr>
                <w:b/>
              </w:rPr>
              <w:t xml:space="preserve">Why was President Jefferson concerned after he had purchased the Louisiana Territory?  What principles had he compromised by making the purchase without Congressional approval? </w:t>
            </w:r>
          </w:p>
          <w:p w:rsidR="009D322C" w:rsidRDefault="009D322C">
            <w:pPr>
              <w:rPr>
                <w:b/>
              </w:rPr>
            </w:pPr>
          </w:p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lastRenderedPageBreak/>
              <w:t xml:space="preserve">26.  </w:t>
            </w:r>
            <w:r w:rsidR="009D322C">
              <w:rPr>
                <w:b/>
              </w:rPr>
              <w:t xml:space="preserve">What two men were hired by Thomas Jefferson to explore the Louisiana Territory? </w:t>
            </w: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9D322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27.  </w:t>
            </w:r>
            <w:r w:rsidR="009D322C">
              <w:rPr>
                <w:b/>
              </w:rPr>
              <w:t xml:space="preserve">Identify all of the people you can who were members of the Corps of Discovery: 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9D322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28.  </w:t>
            </w:r>
            <w:r w:rsidR="009D322C">
              <w:rPr>
                <w:b/>
              </w:rPr>
              <w:t xml:space="preserve">What made the West unique and different from both the North and the South in terms of its economy, </w:t>
            </w:r>
            <w:proofErr w:type="gramStart"/>
            <w:r w:rsidR="009D322C">
              <w:rPr>
                <w:b/>
              </w:rPr>
              <w:t>it’s</w:t>
            </w:r>
            <w:proofErr w:type="gramEnd"/>
            <w:r w:rsidR="009D322C">
              <w:rPr>
                <w:b/>
              </w:rPr>
              <w:t xml:space="preserve"> people, and it’s politics? 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9D322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29.  </w:t>
            </w:r>
            <w:r w:rsidR="009D322C">
              <w:rPr>
                <w:b/>
              </w:rPr>
              <w:t xml:space="preserve">Who was the inventor of the cotton gin, and what was the most important implication of the invention? </w:t>
            </w: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9D322C" w:rsidRDefault="009D322C">
            <w:pPr>
              <w:rPr>
                <w:b/>
              </w:rPr>
            </w:pPr>
          </w:p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9D322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30.  </w:t>
            </w:r>
            <w:r w:rsidR="009D322C">
              <w:rPr>
                <w:b/>
              </w:rPr>
              <w:t xml:space="preserve">What inhumane and horrifying institution was finally ended in 1808 by Congress?   Why did it take so long for Americans to end this wretched practice? </w:t>
            </w:r>
          </w:p>
          <w:p w:rsidR="009D322C" w:rsidRDefault="009D322C">
            <w:pPr>
              <w:rPr>
                <w:b/>
              </w:rPr>
            </w:pPr>
          </w:p>
          <w:p w:rsidR="00020C29" w:rsidRPr="003B234C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 </w:t>
            </w: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E22193">
            <w:pPr>
              <w:rPr>
                <w:b/>
              </w:rPr>
            </w:pPr>
            <w:r w:rsidRPr="003B234C">
              <w:rPr>
                <w:b/>
              </w:rPr>
              <w:t xml:space="preserve">31.  </w:t>
            </w:r>
            <w:r w:rsidR="00AC4EAF">
              <w:rPr>
                <w:b/>
              </w:rPr>
              <w:t xml:space="preserve">What are inalienable rights, according to Jefferson? </w:t>
            </w: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Pr="003B234C" w:rsidRDefault="00AC4EAF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E22193" w:rsidRDefault="00AC4EAF" w:rsidP="00AC4EA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31B. What did Thomas Jefferson compare the continued practice of slavery to? </w:t>
            </w:r>
          </w:p>
          <w:p w:rsidR="00AC4EAF" w:rsidRDefault="00AC4EAF" w:rsidP="00AC4EAF">
            <w:pPr>
              <w:rPr>
                <w:b/>
              </w:rPr>
            </w:pPr>
          </w:p>
          <w:p w:rsidR="00AC4EAF" w:rsidRDefault="00AC4EAF" w:rsidP="00AC4EAF">
            <w:pPr>
              <w:rPr>
                <w:b/>
              </w:rPr>
            </w:pPr>
          </w:p>
          <w:p w:rsidR="00AC4EAF" w:rsidRDefault="00AC4EAF" w:rsidP="00AC4EAF">
            <w:pPr>
              <w:rPr>
                <w:b/>
              </w:rPr>
            </w:pPr>
          </w:p>
          <w:p w:rsidR="00AC4EAF" w:rsidRDefault="00AC4EAF" w:rsidP="00AC4EAF">
            <w:pPr>
              <w:rPr>
                <w:b/>
              </w:rPr>
            </w:pPr>
          </w:p>
          <w:p w:rsidR="00AC4EAF" w:rsidRDefault="00AC4EAF" w:rsidP="00AC4EAF">
            <w:pPr>
              <w:rPr>
                <w:b/>
              </w:rPr>
            </w:pPr>
          </w:p>
          <w:p w:rsidR="00AC4EAF" w:rsidRPr="003B234C" w:rsidRDefault="00AC4EAF" w:rsidP="00AC4EAF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  <w:tr w:rsidR="00020C29" w:rsidTr="00020C29">
        <w:tc>
          <w:tcPr>
            <w:tcW w:w="4788" w:type="dxa"/>
          </w:tcPr>
          <w:p w:rsidR="00020C29" w:rsidRDefault="00AC4EAF">
            <w:pPr>
              <w:rPr>
                <w:b/>
              </w:rPr>
            </w:pPr>
            <w:r>
              <w:rPr>
                <w:b/>
              </w:rPr>
              <w:t>32</w:t>
            </w:r>
            <w:r w:rsidR="00E22193" w:rsidRPr="003B234C">
              <w:rPr>
                <w:b/>
              </w:rPr>
              <w:t xml:space="preserve">.  </w:t>
            </w:r>
            <w:r>
              <w:rPr>
                <w:b/>
              </w:rPr>
              <w:t xml:space="preserve">What were Thomas Jefferson’s feeling about race?  Why are these articulated views so hypocritical and ironic given his relationship with Ms. Sally </w:t>
            </w:r>
            <w:proofErr w:type="spellStart"/>
            <w:r>
              <w:rPr>
                <w:b/>
              </w:rPr>
              <w:t>Hemings</w:t>
            </w:r>
            <w:proofErr w:type="spellEnd"/>
            <w:r>
              <w:rPr>
                <w:b/>
              </w:rPr>
              <w:t xml:space="preserve">? </w:t>
            </w: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Default="00AC4EAF">
            <w:pPr>
              <w:rPr>
                <w:b/>
              </w:rPr>
            </w:pPr>
          </w:p>
          <w:p w:rsidR="00AC4EAF" w:rsidRPr="003B234C" w:rsidRDefault="00AC4EAF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  <w:p w:rsidR="00E22193" w:rsidRPr="003B234C" w:rsidRDefault="00E22193">
            <w:pPr>
              <w:rPr>
                <w:b/>
              </w:rPr>
            </w:pPr>
          </w:p>
        </w:tc>
        <w:tc>
          <w:tcPr>
            <w:tcW w:w="4788" w:type="dxa"/>
          </w:tcPr>
          <w:p w:rsidR="00020C29" w:rsidRDefault="00020C29"/>
        </w:tc>
      </w:tr>
    </w:tbl>
    <w:p w:rsidR="00AC4EAF" w:rsidRDefault="00AC4EAF"/>
    <w:p w:rsidR="00020C29" w:rsidRDefault="00AC4EAF" w:rsidP="00AC4EAF">
      <w:pPr>
        <w:jc w:val="center"/>
      </w:pPr>
      <w:r>
        <w:rPr>
          <w:noProof/>
        </w:rPr>
        <w:drawing>
          <wp:inline distT="0" distB="0" distL="0" distR="0">
            <wp:extent cx="3886200" cy="28079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efferson Runaway Slave Noti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8630" cy="282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0C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EAF" w:rsidRDefault="00AC4EAF" w:rsidP="00AC4EAF">
      <w:pPr>
        <w:spacing w:after="0" w:line="240" w:lineRule="auto"/>
      </w:pPr>
      <w:r>
        <w:separator/>
      </w:r>
    </w:p>
  </w:endnote>
  <w:endnote w:type="continuationSeparator" w:id="0">
    <w:p w:rsidR="00AC4EAF" w:rsidRDefault="00AC4EAF" w:rsidP="00AC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AF" w:rsidRDefault="00AC4E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AF" w:rsidRDefault="00AC4E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AF" w:rsidRDefault="00AC4E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EAF" w:rsidRDefault="00AC4EAF" w:rsidP="00AC4EAF">
      <w:pPr>
        <w:spacing w:after="0" w:line="240" w:lineRule="auto"/>
      </w:pPr>
      <w:r>
        <w:separator/>
      </w:r>
    </w:p>
  </w:footnote>
  <w:footnote w:type="continuationSeparator" w:id="0">
    <w:p w:rsidR="00AC4EAF" w:rsidRDefault="00AC4EAF" w:rsidP="00AC4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AF" w:rsidRDefault="00AC4EA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404837" o:spid="_x0000_s2053" type="#_x0000_t75" style="position:absolute;margin-left:0;margin-top:0;width:467.8pt;height:560.15pt;z-index:-251657216;mso-position-horizontal:center;mso-position-horizontal-relative:margin;mso-position-vertical:center;mso-position-vertical-relative:margin" o:allowincell="f">
          <v:imagedata r:id="rId1" o:title="Thomas Jefferson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AF" w:rsidRDefault="00AC4EA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404838" o:spid="_x0000_s2054" type="#_x0000_t75" style="position:absolute;margin-left:0;margin-top:0;width:467.8pt;height:560.15pt;z-index:-251656192;mso-position-horizontal:center;mso-position-horizontal-relative:margin;mso-position-vertical:center;mso-position-vertical-relative:margin" o:allowincell="f">
          <v:imagedata r:id="rId1" o:title="Thomas Jefferson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AF" w:rsidRDefault="00AC4EA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404836" o:spid="_x0000_s2052" type="#_x0000_t75" style="position:absolute;margin-left:0;margin-top:0;width:467.8pt;height:560.15pt;z-index:-251658240;mso-position-horizontal:center;mso-position-horizontal-relative:margin;mso-position-vertical:center;mso-position-vertical-relative:margin" o:allowincell="f">
          <v:imagedata r:id="rId1" o:title="Thomas Jefferson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71EE3"/>
    <w:multiLevelType w:val="hybridMultilevel"/>
    <w:tmpl w:val="97CAAE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C29"/>
    <w:rsid w:val="00020C29"/>
    <w:rsid w:val="003B234C"/>
    <w:rsid w:val="00806849"/>
    <w:rsid w:val="008C050B"/>
    <w:rsid w:val="00947ECB"/>
    <w:rsid w:val="009D322C"/>
    <w:rsid w:val="00AC4EAF"/>
    <w:rsid w:val="00B0363A"/>
    <w:rsid w:val="00E2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5314645B-7692-4061-8E55-F3A15373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05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EAF"/>
  </w:style>
  <w:style w:type="paragraph" w:styleId="Footer">
    <w:name w:val="footer"/>
    <w:basedOn w:val="Normal"/>
    <w:link w:val="FooterChar"/>
    <w:uiPriority w:val="99"/>
    <w:unhideWhenUsed/>
    <w:rsid w:val="00AC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EAF"/>
  </w:style>
  <w:style w:type="paragraph" w:styleId="BalloonText">
    <w:name w:val="Balloon Text"/>
    <w:basedOn w:val="Normal"/>
    <w:link w:val="BalloonTextChar"/>
    <w:uiPriority w:val="99"/>
    <w:semiHidden/>
    <w:unhideWhenUsed/>
    <w:rsid w:val="00AC4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49624-20EE-49A4-BCBC-8269A283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2014-11-05T22:31:00Z</cp:lastPrinted>
  <dcterms:created xsi:type="dcterms:W3CDTF">2014-11-05T22:40:00Z</dcterms:created>
  <dcterms:modified xsi:type="dcterms:W3CDTF">2014-11-05T22:40:00Z</dcterms:modified>
</cp:coreProperties>
</file>